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200D93" w14:textId="77777777" w:rsidR="00B0577A" w:rsidRDefault="00B0577A" w:rsidP="00B0577A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2DE605AF" wp14:editId="6C74CD42">
            <wp:simplePos x="0" y="0"/>
            <wp:positionH relativeFrom="margin">
              <wp:posOffset>2703195</wp:posOffset>
            </wp:positionH>
            <wp:positionV relativeFrom="paragraph">
              <wp:posOffset>0</wp:posOffset>
            </wp:positionV>
            <wp:extent cx="552450" cy="723900"/>
            <wp:effectExtent l="0" t="0" r="0" b="0"/>
            <wp:wrapSquare wrapText="right"/>
            <wp:docPr id="1319661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1B5B990" w14:textId="77777777" w:rsidR="00B0577A" w:rsidRPr="004F054E" w:rsidRDefault="00B0577A" w:rsidP="00B0577A">
      <w:pPr>
        <w:pStyle w:val="5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39C9824" w14:textId="26A33079" w:rsidR="00B0577A" w:rsidRPr="004A035F" w:rsidRDefault="00B0577A" w:rsidP="00B0577A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498553DA" w14:textId="77777777" w:rsidR="00B0577A" w:rsidRPr="004A035F" w:rsidRDefault="00B0577A" w:rsidP="00B0577A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1AEEA392" w14:textId="77777777" w:rsidR="00B0577A" w:rsidRPr="00730D9B" w:rsidRDefault="00B0577A" w:rsidP="00B0577A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30D9B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005D58E" w14:textId="77777777" w:rsidR="00B0577A" w:rsidRPr="00C40C11" w:rsidRDefault="00B0577A" w:rsidP="00B0577A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0ADE874D" w14:textId="77777777" w:rsidR="00B0577A" w:rsidRPr="00730D9B" w:rsidRDefault="00B0577A" w:rsidP="00B0577A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15F938DE" w14:textId="77777777" w:rsidR="00B0577A" w:rsidRPr="00D71CE8" w:rsidRDefault="00B0577A" w:rsidP="00B0577A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730D9B">
        <w:rPr>
          <w:rFonts w:ascii="Times New Roman" w:hAnsi="Times New Roman"/>
          <w:bCs/>
          <w:lang w:val="uk-UA"/>
        </w:rPr>
        <w:t xml:space="preserve">м. </w:t>
      </w:r>
      <w:proofErr w:type="spellStart"/>
      <w:r w:rsidRPr="00730D9B">
        <w:rPr>
          <w:rFonts w:ascii="Times New Roman" w:hAnsi="Times New Roman"/>
          <w:bCs/>
          <w:lang w:val="uk-UA"/>
        </w:rPr>
        <w:t>Малин</w:t>
      </w:r>
      <w:proofErr w:type="spellEnd"/>
    </w:p>
    <w:p w14:paraId="1507505A" w14:textId="677F1F57" w:rsidR="00B0577A" w:rsidRPr="00D71CE8" w:rsidRDefault="00B67368" w:rsidP="00B0577A">
      <w:pPr>
        <w:tabs>
          <w:tab w:val="left" w:pos="2985"/>
        </w:tabs>
        <w:spacing w:line="360" w:lineRule="auto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16.10.2025</w:t>
      </w:r>
      <w:r w:rsidR="006D1461">
        <w:rPr>
          <w:rFonts w:ascii="Times New Roman" w:hAnsi="Times New Roman"/>
          <w:bCs/>
          <w:lang w:val="uk-UA"/>
        </w:rPr>
        <w:t xml:space="preserve">   </w:t>
      </w:r>
      <w:r w:rsidR="00B0577A" w:rsidRPr="00D71CE8">
        <w:rPr>
          <w:rFonts w:ascii="Times New Roman" w:hAnsi="Times New Roman"/>
          <w:bCs/>
          <w:sz w:val="28"/>
          <w:szCs w:val="20"/>
          <w:lang w:val="uk-UA"/>
        </w:rPr>
        <w:t>№</w:t>
      </w:r>
      <w:r w:rsidR="006D1461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0"/>
          <w:lang w:val="uk-UA"/>
        </w:rPr>
        <w:t>417</w:t>
      </w:r>
      <w:r w:rsidR="00B0577A" w:rsidRPr="00D71CE8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23"/>
      </w:tblGrid>
      <w:tr w:rsidR="00B0577A" w:rsidRPr="00E47631" w14:paraId="0A2FBCD6" w14:textId="77777777" w:rsidTr="00A87A45">
        <w:trPr>
          <w:trHeight w:val="105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6D53AB" w14:textId="2BC14817" w:rsidR="00172DB9" w:rsidRPr="00172DB9" w:rsidRDefault="00B0577A" w:rsidP="00E47631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дозволу на реєстрацію місця проживання дитини</w:t>
            </w:r>
            <w:r w:rsidR="00771D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E47631">
              <w:rPr>
                <w:rFonts w:ascii="Times New Roman" w:hAnsi="Times New Roman"/>
                <w:sz w:val="28"/>
                <w:szCs w:val="28"/>
                <w:lang w:val="uk-UA"/>
              </w:rPr>
              <w:t>***</w:t>
            </w:r>
          </w:p>
        </w:tc>
      </w:tr>
    </w:tbl>
    <w:p w14:paraId="646C1F01" w14:textId="77777777" w:rsidR="00B0577A" w:rsidRPr="004A035F" w:rsidRDefault="00B0577A" w:rsidP="00B0577A">
      <w:pPr>
        <w:rPr>
          <w:sz w:val="16"/>
          <w:szCs w:val="16"/>
          <w:lang w:val="ru-RU"/>
        </w:rPr>
      </w:pPr>
    </w:p>
    <w:p w14:paraId="22EE4B39" w14:textId="1B99C8BC" w:rsidR="00B0577A" w:rsidRDefault="00B0577A" w:rsidP="00B0577A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5909">
        <w:rPr>
          <w:rFonts w:ascii="Times New Roman" w:hAnsi="Times New Roman"/>
          <w:sz w:val="28"/>
          <w:szCs w:val="28"/>
          <w:lang w:val="ru-RU"/>
        </w:rPr>
        <w:t xml:space="preserve">        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34 Закону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29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Цивільного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кодексу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, Законом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основи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іального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захисту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бездомних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безпритульних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до постанови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Кабінету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Міністрів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07.02.2022 №265 «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Деякі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декларування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територіальних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громад»,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заяву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пакет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47631">
        <w:rPr>
          <w:rFonts w:ascii="Times New Roman" w:hAnsi="Times New Roman"/>
          <w:sz w:val="28"/>
          <w:szCs w:val="28"/>
          <w:lang w:val="ru-RU"/>
        </w:rPr>
        <w:t>***</w:t>
      </w:r>
      <w:r w:rsidR="0032492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14:paraId="2AC885BA" w14:textId="77777777" w:rsidR="00B0577A" w:rsidRPr="00C40C11" w:rsidRDefault="00B0577A" w:rsidP="00B0577A">
      <w:pPr>
        <w:jc w:val="both"/>
        <w:rPr>
          <w:rFonts w:ascii="Times New Roman" w:hAnsi="Times New Roman"/>
          <w:sz w:val="16"/>
          <w:szCs w:val="16"/>
          <w:lang w:val="ru-RU"/>
        </w:rPr>
      </w:pPr>
    </w:p>
    <w:p w14:paraId="69BEF700" w14:textId="77777777" w:rsidR="00B0577A" w:rsidRDefault="00B0577A" w:rsidP="00B0577A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 xml:space="preserve">В И </w:t>
      </w:r>
      <w:proofErr w:type="gramStart"/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>Р</w:t>
      </w:r>
      <w:proofErr w:type="gramEnd"/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 xml:space="preserve"> І Ш И В:</w:t>
      </w:r>
    </w:p>
    <w:p w14:paraId="5E16B14F" w14:textId="77777777" w:rsidR="00B0577A" w:rsidRPr="00C40C11" w:rsidRDefault="00B0577A" w:rsidP="00B0577A">
      <w:pPr>
        <w:jc w:val="both"/>
        <w:rPr>
          <w:rFonts w:ascii="Times New Roman" w:hAnsi="Times New Roman"/>
          <w:b/>
          <w:bCs/>
          <w:sz w:val="16"/>
          <w:szCs w:val="16"/>
          <w:lang w:val="ru-RU"/>
        </w:rPr>
      </w:pPr>
    </w:p>
    <w:p w14:paraId="279D1CA3" w14:textId="7EDCA496" w:rsidR="00B0577A" w:rsidRPr="00E5320A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дозвіл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47631">
        <w:rPr>
          <w:rFonts w:ascii="Times New Roman" w:hAnsi="Times New Roman"/>
          <w:sz w:val="28"/>
          <w:szCs w:val="28"/>
          <w:lang w:val="ru-RU"/>
        </w:rPr>
        <w:t>***</w:t>
      </w:r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73769">
        <w:rPr>
          <w:rFonts w:ascii="Times New Roman" w:hAnsi="Times New Roman"/>
          <w:sz w:val="28"/>
          <w:szCs w:val="28"/>
          <w:lang w:val="ru-RU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E4E07">
        <w:rPr>
          <w:rFonts w:ascii="Times New Roman" w:hAnsi="Times New Roman"/>
          <w:sz w:val="28"/>
          <w:szCs w:val="28"/>
          <w:lang w:val="ru-RU"/>
        </w:rPr>
        <w:t>неповнолітньо</w:t>
      </w:r>
      <w:r w:rsidR="00C25F5F">
        <w:rPr>
          <w:rFonts w:ascii="Times New Roman" w:hAnsi="Times New Roman"/>
          <w:sz w:val="28"/>
          <w:szCs w:val="28"/>
          <w:lang w:val="ru-RU"/>
        </w:rPr>
        <w:t>ї</w:t>
      </w:r>
      <w:proofErr w:type="spellEnd"/>
      <w:r w:rsidR="004A035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25F5F">
        <w:rPr>
          <w:rFonts w:ascii="Times New Roman" w:hAnsi="Times New Roman"/>
          <w:sz w:val="28"/>
          <w:szCs w:val="28"/>
          <w:lang w:val="ru-RU"/>
        </w:rPr>
        <w:t xml:space="preserve">дочки </w:t>
      </w:r>
      <w:r w:rsidR="00E47631">
        <w:rPr>
          <w:rFonts w:ascii="Times New Roman" w:hAnsi="Times New Roman"/>
          <w:sz w:val="28"/>
          <w:szCs w:val="28"/>
          <w:lang w:val="ru-RU"/>
        </w:rPr>
        <w:t>***</w:t>
      </w:r>
      <w:r w:rsidR="00771DE4"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771DE4" w:rsidRPr="00E5320A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771DE4" w:rsidRPr="00E5320A">
        <w:rPr>
          <w:rFonts w:ascii="Times New Roman" w:hAnsi="Times New Roman"/>
          <w:sz w:val="28"/>
          <w:szCs w:val="28"/>
          <w:lang w:val="ru-RU"/>
        </w:rPr>
        <w:t xml:space="preserve">., </w:t>
      </w:r>
      <w:r w:rsidRPr="00E5320A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E47631">
        <w:rPr>
          <w:rFonts w:ascii="Times New Roman" w:hAnsi="Times New Roman"/>
          <w:sz w:val="28"/>
          <w:szCs w:val="28"/>
          <w:lang w:val="ru-RU"/>
        </w:rPr>
        <w:t>***</w:t>
      </w:r>
      <w:r w:rsidR="001061EF">
        <w:rPr>
          <w:rFonts w:ascii="Times New Roman" w:hAnsi="Times New Roman"/>
          <w:sz w:val="28"/>
          <w:szCs w:val="28"/>
          <w:lang w:val="ru-RU"/>
        </w:rPr>
        <w:t>.</w:t>
      </w:r>
    </w:p>
    <w:p w14:paraId="51605322" w14:textId="684D9C46" w:rsidR="00B0577A" w:rsidRPr="00324920" w:rsidRDefault="00B0577A" w:rsidP="00324920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E5320A">
        <w:rPr>
          <w:rFonts w:ascii="Times New Roman" w:hAnsi="Times New Roman"/>
          <w:sz w:val="28"/>
          <w:szCs w:val="28"/>
          <w:lang w:val="ru-RU"/>
        </w:rPr>
        <w:t xml:space="preserve">Сектору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реєстру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(Катерин</w:t>
      </w:r>
      <w:r w:rsidR="00D15AFF" w:rsidRPr="00E5320A">
        <w:rPr>
          <w:rFonts w:ascii="Times New Roman" w:hAnsi="Times New Roman"/>
          <w:sz w:val="28"/>
          <w:szCs w:val="28"/>
          <w:lang w:val="ru-RU"/>
        </w:rPr>
        <w:t>а</w:t>
      </w:r>
      <w:r w:rsidRPr="00E5320A">
        <w:rPr>
          <w:rFonts w:ascii="Times New Roman" w:hAnsi="Times New Roman"/>
          <w:sz w:val="28"/>
          <w:szCs w:val="28"/>
          <w:lang w:val="ru-RU"/>
        </w:rPr>
        <w:t xml:space="preserve"> ГРИЩЕНКО)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зареєструвати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A3CAA" w:rsidRPr="00E5320A">
        <w:rPr>
          <w:rFonts w:ascii="Times New Roman" w:hAnsi="Times New Roman"/>
          <w:sz w:val="28"/>
          <w:szCs w:val="28"/>
          <w:lang w:val="ru-RU"/>
        </w:rPr>
        <w:t>неповнолітню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дитину</w:t>
      </w:r>
      <w:proofErr w:type="spellEnd"/>
      <w:r w:rsidR="00573769"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47631">
        <w:rPr>
          <w:rFonts w:ascii="Times New Roman" w:hAnsi="Times New Roman"/>
          <w:sz w:val="28"/>
          <w:szCs w:val="28"/>
          <w:lang w:val="ru-RU"/>
        </w:rPr>
        <w:t>***</w:t>
      </w:r>
      <w:r w:rsidR="00C25F5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771DE4" w:rsidRPr="00E5320A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771DE4" w:rsidRPr="00E5320A">
        <w:rPr>
          <w:rFonts w:ascii="Times New Roman" w:hAnsi="Times New Roman"/>
          <w:sz w:val="28"/>
          <w:szCs w:val="28"/>
          <w:lang w:val="ru-RU"/>
        </w:rPr>
        <w:t xml:space="preserve">., за </w:t>
      </w:r>
      <w:proofErr w:type="spellStart"/>
      <w:r w:rsidR="00771DE4" w:rsidRPr="00E5320A"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 w:rsidR="00771DE4" w:rsidRPr="00E5320A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E47631">
        <w:rPr>
          <w:rFonts w:ascii="Times New Roman" w:hAnsi="Times New Roman"/>
          <w:sz w:val="28"/>
          <w:szCs w:val="28"/>
          <w:lang w:val="ru-RU"/>
        </w:rPr>
        <w:t>***</w:t>
      </w:r>
      <w:r w:rsidR="00B430D4">
        <w:rPr>
          <w:rFonts w:ascii="Times New Roman" w:hAnsi="Times New Roman"/>
          <w:sz w:val="28"/>
          <w:szCs w:val="28"/>
          <w:lang w:val="ru-RU"/>
        </w:rPr>
        <w:t>,</w:t>
      </w:r>
      <w:r w:rsidR="00D15AF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67DFA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місцем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C25F5F">
        <w:rPr>
          <w:rFonts w:ascii="Times New Roman" w:hAnsi="Times New Roman"/>
          <w:sz w:val="28"/>
          <w:szCs w:val="28"/>
          <w:lang w:val="ru-RU"/>
        </w:rPr>
        <w:t>її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47631">
        <w:rPr>
          <w:rFonts w:ascii="Times New Roman" w:hAnsi="Times New Roman"/>
          <w:sz w:val="28"/>
          <w:szCs w:val="28"/>
          <w:lang w:val="ru-RU"/>
        </w:rPr>
        <w:t>***</w:t>
      </w:r>
      <w:bookmarkStart w:id="0" w:name="_GoBack"/>
      <w:bookmarkEnd w:id="0"/>
      <w:r w:rsidR="00771DE4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324920">
        <w:rPr>
          <w:rFonts w:ascii="Times New Roman" w:hAnsi="Times New Roman"/>
          <w:sz w:val="28"/>
          <w:szCs w:val="28"/>
          <w:lang w:val="ru-RU"/>
        </w:rPr>
        <w:t xml:space="preserve">без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згоди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батька,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інтереси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>.</w:t>
      </w:r>
    </w:p>
    <w:p w14:paraId="776228D9" w14:textId="77777777" w:rsidR="00B0577A" w:rsidRPr="006F6D69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0BC60372" w14:textId="77777777" w:rsidR="00B0577A" w:rsidRDefault="00B0577A" w:rsidP="00B0577A">
      <w:pPr>
        <w:spacing w:before="100" w:beforeAutospacing="1" w:after="100" w:afterAutospacing="1"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         </w:t>
      </w:r>
      <w:r w:rsidRPr="006F6D69">
        <w:rPr>
          <w:rFonts w:ascii="Times New Roman" w:hAnsi="Times New Roman"/>
          <w:bCs/>
          <w:iCs/>
          <w:lang w:val="uk-UA" w:eastAsia="ru-RU"/>
        </w:rPr>
        <w:t xml:space="preserve">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                   </w:t>
      </w:r>
      <w:r w:rsidR="009D5335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Олександр СИТАЙЛО</w:t>
      </w:r>
    </w:p>
    <w:p w14:paraId="467EF492" w14:textId="77777777"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Віталій ЛУКАШЕНКО</w:t>
      </w:r>
    </w:p>
    <w:p w14:paraId="0F795BCF" w14:textId="77777777"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Ігор МАЛЕГУС</w:t>
      </w:r>
    </w:p>
    <w:p w14:paraId="3DC3D4B7" w14:textId="77777777"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Олександр ПАРШАКОВ</w:t>
      </w:r>
    </w:p>
    <w:p w14:paraId="1CC43305" w14:textId="77777777" w:rsidR="00D252A4" w:rsidRPr="009D5335" w:rsidRDefault="00C25F5F">
      <w:pPr>
        <w:rPr>
          <w:lang w:val="ru-RU"/>
        </w:rPr>
      </w:pPr>
      <w:r>
        <w:rPr>
          <w:rFonts w:ascii="Times New Roman" w:hAnsi="Times New Roman"/>
          <w:bCs/>
          <w:iCs/>
          <w:lang w:val="uk-UA" w:eastAsia="ru-RU"/>
        </w:rPr>
        <w:t>Альона МАРТИНЕНКО</w:t>
      </w:r>
    </w:p>
    <w:sectPr w:rsidR="00D252A4" w:rsidRPr="009D5335" w:rsidSect="006025B9">
      <w:pgSz w:w="12240" w:h="15840"/>
      <w:pgMar w:top="1134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2A4"/>
    <w:rsid w:val="00027FD6"/>
    <w:rsid w:val="001061EF"/>
    <w:rsid w:val="00170113"/>
    <w:rsid w:val="00172DB9"/>
    <w:rsid w:val="00174E9B"/>
    <w:rsid w:val="001947BD"/>
    <w:rsid w:val="00194E7F"/>
    <w:rsid w:val="00324920"/>
    <w:rsid w:val="003868B3"/>
    <w:rsid w:val="003C3302"/>
    <w:rsid w:val="00451525"/>
    <w:rsid w:val="00452E8E"/>
    <w:rsid w:val="004A035F"/>
    <w:rsid w:val="00573769"/>
    <w:rsid w:val="006025B9"/>
    <w:rsid w:val="00623352"/>
    <w:rsid w:val="006A206A"/>
    <w:rsid w:val="006D1461"/>
    <w:rsid w:val="006F177B"/>
    <w:rsid w:val="00734880"/>
    <w:rsid w:val="00771DE4"/>
    <w:rsid w:val="00843BC6"/>
    <w:rsid w:val="008F4539"/>
    <w:rsid w:val="00931B30"/>
    <w:rsid w:val="009923C2"/>
    <w:rsid w:val="009D5335"/>
    <w:rsid w:val="00A67DFA"/>
    <w:rsid w:val="00A7377A"/>
    <w:rsid w:val="00A77912"/>
    <w:rsid w:val="00B008FA"/>
    <w:rsid w:val="00B0577A"/>
    <w:rsid w:val="00B430D4"/>
    <w:rsid w:val="00B605A0"/>
    <w:rsid w:val="00B67368"/>
    <w:rsid w:val="00BD0907"/>
    <w:rsid w:val="00BD7009"/>
    <w:rsid w:val="00C25F5F"/>
    <w:rsid w:val="00D15AFF"/>
    <w:rsid w:val="00D252A4"/>
    <w:rsid w:val="00DD584F"/>
    <w:rsid w:val="00DE4E07"/>
    <w:rsid w:val="00E47631"/>
    <w:rsid w:val="00E5320A"/>
    <w:rsid w:val="00E65E12"/>
    <w:rsid w:val="00EA34DA"/>
    <w:rsid w:val="00F41D51"/>
    <w:rsid w:val="00FA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BE4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7A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B0577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B0577A"/>
    <w:rPr>
      <w:rFonts w:ascii="Calibri" w:eastAsia="Times New Roman" w:hAnsi="Calibri" w:cs="Times New Roman"/>
      <w:b/>
      <w:bCs/>
      <w:i/>
      <w:iCs/>
      <w:kern w:val="0"/>
      <w:sz w:val="26"/>
      <w:szCs w:val="26"/>
    </w:rPr>
  </w:style>
  <w:style w:type="paragraph" w:styleId="a3">
    <w:name w:val="List Paragraph"/>
    <w:basedOn w:val="a"/>
    <w:uiPriority w:val="34"/>
    <w:qFormat/>
    <w:rsid w:val="00B057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7A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B0577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B0577A"/>
    <w:rPr>
      <w:rFonts w:ascii="Calibri" w:eastAsia="Times New Roman" w:hAnsi="Calibri" w:cs="Times New Roman"/>
      <w:b/>
      <w:bCs/>
      <w:i/>
      <w:iCs/>
      <w:kern w:val="0"/>
      <w:sz w:val="26"/>
      <w:szCs w:val="26"/>
    </w:rPr>
  </w:style>
  <w:style w:type="paragraph" w:styleId="a3">
    <w:name w:val="List Paragraph"/>
    <w:basedOn w:val="a"/>
    <w:uiPriority w:val="34"/>
    <w:qFormat/>
    <w:rsid w:val="00B057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7</cp:revision>
  <cp:lastPrinted>2025-10-14T07:35:00Z</cp:lastPrinted>
  <dcterms:created xsi:type="dcterms:W3CDTF">2025-10-14T07:31:00Z</dcterms:created>
  <dcterms:modified xsi:type="dcterms:W3CDTF">2025-10-16T13:11:00Z</dcterms:modified>
</cp:coreProperties>
</file>